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62" w:rsidRPr="001440A2" w:rsidRDefault="00712062" w:rsidP="0071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0A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12062" w:rsidRPr="001440A2" w:rsidRDefault="00712062" w:rsidP="0071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062" w:rsidRPr="001440A2" w:rsidRDefault="00712062" w:rsidP="00712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0A2">
        <w:rPr>
          <w:rFonts w:ascii="Times New Roman" w:hAnsi="Times New Roman" w:cs="Times New Roman"/>
          <w:sz w:val="28"/>
          <w:szCs w:val="28"/>
        </w:rPr>
        <w:t>8 класс</w:t>
      </w:r>
    </w:p>
    <w:p w:rsidR="00712062" w:rsidRPr="001440A2" w:rsidRDefault="00712062" w:rsidP="00712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0A2">
        <w:rPr>
          <w:rFonts w:ascii="Times New Roman" w:hAnsi="Times New Roman" w:cs="Times New Roman"/>
          <w:sz w:val="28"/>
          <w:szCs w:val="28"/>
        </w:rPr>
        <w:t>Технология – это деятельность человека, направленная на преобразование материалов, энергии и информации для удовлетворения потребностей людей, а также научное описание способов изготовления, обслуживания, ремонта и эксплуатации изделий.   Чем сложнее изделие, тем сложнее и применяемые технологии.</w:t>
      </w:r>
    </w:p>
    <w:p w:rsidR="00712062" w:rsidRPr="001440A2" w:rsidRDefault="00712062" w:rsidP="00712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062" w:rsidRPr="001440A2" w:rsidRDefault="00712062" w:rsidP="00712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0A2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основе:</w:t>
      </w:r>
    </w:p>
    <w:p w:rsidR="00712062" w:rsidRPr="001440A2" w:rsidRDefault="00712062" w:rsidP="00712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0A2">
        <w:rPr>
          <w:rFonts w:ascii="Times New Roman" w:hAnsi="Times New Roman" w:cs="Times New Roman"/>
          <w:sz w:val="28"/>
          <w:szCs w:val="28"/>
        </w:rPr>
        <w:t>- Федерального компонента государственного образовательного стандарта 05.03.2004 года;</w:t>
      </w:r>
    </w:p>
    <w:p w:rsidR="00712062" w:rsidRDefault="00712062" w:rsidP="00712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0A2">
        <w:rPr>
          <w:rFonts w:ascii="Times New Roman" w:hAnsi="Times New Roman" w:cs="Times New Roman"/>
          <w:sz w:val="28"/>
          <w:szCs w:val="28"/>
        </w:rPr>
        <w:t>- Для обучения используется учебник для общеобразовательных учреждений «Технология 8 класс» Москва, изда</w:t>
      </w:r>
      <w:r>
        <w:rPr>
          <w:rFonts w:ascii="Times New Roman" w:hAnsi="Times New Roman" w:cs="Times New Roman"/>
          <w:sz w:val="28"/>
          <w:szCs w:val="28"/>
        </w:rPr>
        <w:t>тельский центр «Вента-Граф», 2013</w:t>
      </w:r>
      <w:r w:rsidRPr="001440A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2062" w:rsidRPr="00712062" w:rsidRDefault="00712062" w:rsidP="00712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0A2">
        <w:rPr>
          <w:rFonts w:ascii="Times New Roman" w:hAnsi="Times New Roman" w:cs="Times New Roman"/>
          <w:sz w:val="28"/>
          <w:szCs w:val="28"/>
        </w:rPr>
        <w:t xml:space="preserve">Курс,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учебным планом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  №</w:t>
      </w:r>
      <w:proofErr w:type="gramEnd"/>
      <w:r>
        <w:rPr>
          <w:rFonts w:ascii="Times New Roman" w:hAnsi="Times New Roman" w:cs="Times New Roman"/>
          <w:sz w:val="28"/>
          <w:szCs w:val="28"/>
        </w:rPr>
        <w:t>71</w:t>
      </w:r>
      <w:r w:rsidRPr="001440A2">
        <w:rPr>
          <w:rFonts w:ascii="Times New Roman" w:hAnsi="Times New Roman" w:cs="Times New Roman"/>
          <w:sz w:val="28"/>
          <w:szCs w:val="28"/>
        </w:rPr>
        <w:t xml:space="preserve"> рассчитан на 1 час в неделю при продолжительности учебного года 35 недель. Итого за год 35 часов</w:t>
      </w:r>
    </w:p>
    <w:p w:rsidR="00A123F6" w:rsidRDefault="00A123F6" w:rsidP="0071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062" w:rsidRPr="00712062" w:rsidRDefault="00712062" w:rsidP="0071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Главная цель</w:t>
      </w:r>
      <w:r w:rsidRPr="00712062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71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proofErr w:type="gramStart"/>
      <w:r w:rsidRPr="00712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 «</w:t>
      </w:r>
      <w:proofErr w:type="gramEnd"/>
      <w:r w:rsidRPr="0071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Технология»- подготовка обучающихся к самостоятельной трудовой жизни в условиях </w:t>
      </w: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рыночной экономики.</w:t>
      </w:r>
    </w:p>
    <w:p w:rsidR="00712062" w:rsidRPr="00712062" w:rsidRDefault="00712062" w:rsidP="00712062">
      <w:pP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технологии в основной школе направлено на достижение следующих целей:</w:t>
      </w:r>
    </w:p>
    <w:p w:rsidR="00712062" w:rsidRPr="00712062" w:rsidRDefault="00712062" w:rsidP="00A123F6">
      <w:pPr>
        <w:numPr>
          <w:ilvl w:val="0"/>
          <w:numId w:val="8"/>
        </w:numPr>
        <w:shd w:val="clear" w:color="auto" w:fill="FFFFFF"/>
        <w:spacing w:after="0" w:line="360" w:lineRule="atLeast"/>
        <w:ind w:left="142" w:right="-4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</w:t>
      </w: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712062" w:rsidRPr="00712062" w:rsidRDefault="00712062" w:rsidP="00A123F6">
      <w:pPr>
        <w:numPr>
          <w:ilvl w:val="0"/>
          <w:numId w:val="8"/>
        </w:numPr>
        <w:shd w:val="clear" w:color="auto" w:fill="FFFFFF"/>
        <w:spacing w:after="0" w:line="360" w:lineRule="atLeast"/>
        <w:ind w:left="142" w:right="-4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овладение</w:t>
      </w: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общетрудовыми</w:t>
      </w:r>
      <w:proofErr w:type="spellEnd"/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712062" w:rsidRPr="00712062" w:rsidRDefault="00712062" w:rsidP="00A123F6">
      <w:pPr>
        <w:numPr>
          <w:ilvl w:val="0"/>
          <w:numId w:val="8"/>
        </w:numPr>
        <w:shd w:val="clear" w:color="auto" w:fill="FFFFFF"/>
        <w:spacing w:after="0" w:line="360" w:lineRule="atLeast"/>
        <w:ind w:left="142" w:right="-4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12062" w:rsidRPr="00712062" w:rsidRDefault="00712062" w:rsidP="00A123F6">
      <w:pPr>
        <w:numPr>
          <w:ilvl w:val="0"/>
          <w:numId w:val="8"/>
        </w:numPr>
        <w:shd w:val="clear" w:color="auto" w:fill="FFFFFF"/>
        <w:spacing w:after="0" w:line="360" w:lineRule="atLeast"/>
        <w:ind w:left="142" w:right="-4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</w:t>
      </w: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трудолюбия, бережливости, аккуратности, целеустремленности, предприимчивости, ответственности за результаты </w:t>
      </w:r>
      <w:proofErr w:type="gramStart"/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 деятельности</w:t>
      </w:r>
      <w:proofErr w:type="gramEnd"/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уважительного отношения к людям различных профессий и результатам их труда;</w:t>
      </w:r>
    </w:p>
    <w:p w:rsidR="00712062" w:rsidRPr="00712062" w:rsidRDefault="00712062" w:rsidP="00A123F6">
      <w:pPr>
        <w:numPr>
          <w:ilvl w:val="0"/>
          <w:numId w:val="8"/>
        </w:numPr>
        <w:shd w:val="clear" w:color="auto" w:fill="FFFFFF"/>
        <w:spacing w:after="0" w:line="360" w:lineRule="atLeast"/>
        <w:ind w:left="142" w:right="-4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получение</w:t>
      </w: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712062" w:rsidRPr="00712062" w:rsidRDefault="00A123F6" w:rsidP="00A123F6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712062" w:rsidRPr="007120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преподавания предмета «Технология» должны быть решены следующие задачи:</w:t>
      </w:r>
    </w:p>
    <w:p w:rsidR="00712062" w:rsidRPr="00712062" w:rsidRDefault="00712062" w:rsidP="00A123F6">
      <w:pPr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360" w:lineRule="atLeast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политехнических знаний </w:t>
      </w:r>
      <w:proofErr w:type="gramStart"/>
      <w:r w:rsidRPr="00712062">
        <w:rPr>
          <w:rFonts w:ascii="Times New Roman" w:eastAsia="Times New Roman" w:hAnsi="Times New Roman" w:cs="Times New Roman"/>
          <w:sz w:val="28"/>
          <w:szCs w:val="28"/>
          <w:lang w:eastAsia="ru-RU"/>
        </w:rPr>
        <w:t>и  экологической</w:t>
      </w:r>
      <w:proofErr w:type="gramEnd"/>
      <w:r w:rsidRPr="0071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культуры;</w:t>
      </w:r>
    </w:p>
    <w:p w:rsidR="00712062" w:rsidRPr="00712062" w:rsidRDefault="00712062" w:rsidP="00A123F6">
      <w:pPr>
        <w:numPr>
          <w:ilvl w:val="0"/>
          <w:numId w:val="7"/>
        </w:numPr>
        <w:shd w:val="clear" w:color="auto" w:fill="FFFFFF"/>
        <w:spacing w:after="0" w:line="360" w:lineRule="atLeast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элементарных знаний и умений по ведению домашнего хозяйства и расчету бюджета семьи;</w:t>
      </w:r>
    </w:p>
    <w:p w:rsidR="00712062" w:rsidRPr="00712062" w:rsidRDefault="00712062" w:rsidP="00A123F6">
      <w:pPr>
        <w:numPr>
          <w:ilvl w:val="0"/>
          <w:numId w:val="7"/>
        </w:numPr>
        <w:shd w:val="clear" w:color="auto" w:fill="FFFFFF"/>
        <w:spacing w:after="0" w:line="360" w:lineRule="atLeast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основами современного производства и сферы услуг;</w:t>
      </w:r>
    </w:p>
    <w:p w:rsidR="00712062" w:rsidRPr="00712062" w:rsidRDefault="00712062" w:rsidP="00A123F6">
      <w:pPr>
        <w:numPr>
          <w:ilvl w:val="0"/>
          <w:numId w:val="7"/>
        </w:numPr>
        <w:shd w:val="clear" w:color="auto" w:fill="FFFFFF"/>
        <w:spacing w:after="0" w:line="360" w:lineRule="atLeast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и способности учащихся решать творческие и изобретательские задачи;</w:t>
      </w:r>
    </w:p>
    <w:p w:rsidR="00712062" w:rsidRPr="00712062" w:rsidRDefault="00712062" w:rsidP="00A123F6">
      <w:pPr>
        <w:numPr>
          <w:ilvl w:val="0"/>
          <w:numId w:val="7"/>
        </w:numPr>
        <w:shd w:val="clear" w:color="auto" w:fill="FFFFFF"/>
        <w:spacing w:after="0" w:line="360" w:lineRule="atLeast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учащимся возможности самопознания, изучения мира профессий, выполнения профессиональных проб </w:t>
      </w:r>
      <w:proofErr w:type="gramStart"/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целью</w:t>
      </w:r>
      <w:proofErr w:type="gramEnd"/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самоопределения;</w:t>
      </w:r>
    </w:p>
    <w:p w:rsidR="00712062" w:rsidRPr="00712062" w:rsidRDefault="00712062" w:rsidP="00A123F6">
      <w:pPr>
        <w:numPr>
          <w:ilvl w:val="0"/>
          <w:numId w:val="7"/>
        </w:numPr>
        <w:shd w:val="clear" w:color="auto" w:fill="FFFFFF"/>
        <w:spacing w:after="0" w:line="360" w:lineRule="atLeast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</w:p>
    <w:p w:rsidR="00712062" w:rsidRPr="00712062" w:rsidRDefault="00712062" w:rsidP="00A123F6">
      <w:pPr>
        <w:numPr>
          <w:ilvl w:val="0"/>
          <w:numId w:val="7"/>
        </w:numPr>
        <w:shd w:val="clear" w:color="auto" w:fill="FFFFFF"/>
        <w:spacing w:after="0" w:line="360" w:lineRule="atLeast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понятиями рыночной экономики, менеджмента и маркетинга и умением применять их при реализации собственной продукции и услуг;</w:t>
      </w:r>
    </w:p>
    <w:p w:rsidR="00712062" w:rsidRPr="00A123F6" w:rsidRDefault="00712062" w:rsidP="00A123F6">
      <w:pPr>
        <w:pStyle w:val="a3"/>
        <w:numPr>
          <w:ilvl w:val="0"/>
          <w:numId w:val="12"/>
        </w:numPr>
        <w:shd w:val="clear" w:color="auto" w:fill="FFFFFF"/>
        <w:tabs>
          <w:tab w:val="num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2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 в учебном плане</w:t>
      </w:r>
    </w:p>
    <w:p w:rsidR="00712062" w:rsidRPr="00712062" w:rsidRDefault="00712062" w:rsidP="0071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</w:t>
      </w:r>
      <w:proofErr w:type="gramStart"/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 является</w:t>
      </w:r>
      <w:proofErr w:type="gramEnd"/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необходимым компонентом общего образования школьников.</w:t>
      </w:r>
    </w:p>
    <w:p w:rsidR="00712062" w:rsidRPr="00712062" w:rsidRDefault="00712062" w:rsidP="0071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учётом общих требований образовательного стандарта основного общего образования изучение предметной области </w:t>
      </w:r>
      <w:proofErr w:type="gramStart"/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Технология</w:t>
      </w:r>
      <w:proofErr w:type="gramEnd"/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должно обеспечить:</w:t>
      </w:r>
    </w:p>
    <w:p w:rsidR="00712062" w:rsidRPr="00712062" w:rsidRDefault="00712062" w:rsidP="0071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развитие инновационной творческой деятельности обучающихся в процессе решения прикладных учебных задач;</w:t>
      </w:r>
    </w:p>
    <w:p w:rsidR="00712062" w:rsidRPr="00712062" w:rsidRDefault="00712062" w:rsidP="0071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712062" w:rsidRPr="00712062" w:rsidRDefault="00712062" w:rsidP="0071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совершенствование умений осуществлять учебно-исследовательскую и проектную деятельность;</w:t>
      </w:r>
    </w:p>
    <w:p w:rsidR="00712062" w:rsidRPr="00712062" w:rsidRDefault="00712062" w:rsidP="0071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формирование представлений о социальных и этических аспектах научно-технического прогресса;</w:t>
      </w:r>
    </w:p>
    <w:p w:rsidR="00712062" w:rsidRPr="00712062" w:rsidRDefault="00712062" w:rsidP="0071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712062" w:rsidRPr="00712062" w:rsidRDefault="00712062" w:rsidP="0071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 содержания учебного предмета.</w:t>
      </w:r>
    </w:p>
    <w:p w:rsidR="00712062" w:rsidRPr="00712062" w:rsidRDefault="00712062" w:rsidP="0071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в программе отводится практическим работам, при выполнении которых учащиеся:</w:t>
      </w:r>
    </w:p>
    <w:p w:rsidR="00A123F6" w:rsidRDefault="00712062" w:rsidP="00A12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</w:t>
      </w:r>
      <w:proofErr w:type="gramStart"/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Домашняя</w:t>
      </w:r>
      <w:proofErr w:type="gramEnd"/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экономика  и семейное  предпринимательство» дети научатся:</w:t>
      </w:r>
    </w:p>
    <w:p w:rsidR="00712062" w:rsidRPr="00A123F6" w:rsidRDefault="00712062" w:rsidP="00A123F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расход и стоимость потребляемой энергии;</w:t>
      </w:r>
    </w:p>
    <w:p w:rsidR="00A123F6" w:rsidRPr="00A123F6" w:rsidRDefault="00712062" w:rsidP="00A123F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рынке товаров и услуг;</w:t>
      </w:r>
    </w:p>
    <w:p w:rsidR="00712062" w:rsidRPr="00A123F6" w:rsidRDefault="00712062" w:rsidP="00A123F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познакомятся товарными знаками и правилами потребителя;</w:t>
      </w:r>
    </w:p>
    <w:p w:rsidR="00712062" w:rsidRPr="00A123F6" w:rsidRDefault="00712062" w:rsidP="00A123F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познакомятся с потребностями и их классификацией; научатся экономно расходовать </w:t>
      </w:r>
      <w:proofErr w:type="gramStart"/>
      <w:r w:rsidRPr="00A1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 и</w:t>
      </w:r>
      <w:proofErr w:type="gramEnd"/>
      <w:r w:rsidRPr="00A1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деньги рассчитывать семейный бюджет;</w:t>
      </w:r>
    </w:p>
    <w:p w:rsidR="00712062" w:rsidRPr="00712062" w:rsidRDefault="00712062" w:rsidP="0071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  «</w:t>
      </w:r>
      <w:proofErr w:type="gramEnd"/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ведения приусадебного участка»</w:t>
      </w:r>
    </w:p>
    <w:p w:rsidR="00712062" w:rsidRPr="00712062" w:rsidRDefault="00712062" w:rsidP="00A123F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познакомятся с приусадебным участком и его возможностями;</w:t>
      </w:r>
    </w:p>
    <w:p w:rsidR="00712062" w:rsidRPr="00712062" w:rsidRDefault="00712062" w:rsidP="00A123F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хранить готовую продукцию и рассчитывать полученную прибыль;</w:t>
      </w:r>
    </w:p>
    <w:p w:rsidR="00712062" w:rsidRPr="00712062" w:rsidRDefault="00712062" w:rsidP="0071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предмета </w:t>
      </w:r>
      <w:proofErr w:type="gramStart"/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Технология</w:t>
      </w:r>
      <w:proofErr w:type="gramEnd"/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712062" w:rsidRPr="00712062" w:rsidRDefault="00712062" w:rsidP="0071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C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Учащиеся должны</w:t>
      </w:r>
      <w:r w:rsidRPr="007120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712062" w:rsidRPr="00A123F6" w:rsidRDefault="00712062" w:rsidP="00A123F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значение семейной экономики;</w:t>
      </w:r>
    </w:p>
    <w:p w:rsidR="00712062" w:rsidRPr="00A123F6" w:rsidRDefault="00712062" w:rsidP="00A123F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правила ведения домашнего хозяйства;</w:t>
      </w:r>
    </w:p>
    <w:p w:rsidR="00712062" w:rsidRPr="00A123F6" w:rsidRDefault="00712062" w:rsidP="00A123F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членов семьи в формировании семейного бюджета;</w:t>
      </w:r>
    </w:p>
    <w:p w:rsidR="00712062" w:rsidRPr="00A123F6" w:rsidRDefault="00712062" w:rsidP="00A123F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необходимость производства товаров и услуг как условия жизни общества в целом и каждого его члена;</w:t>
      </w:r>
    </w:p>
    <w:p w:rsidR="00712062" w:rsidRPr="00A123F6" w:rsidRDefault="00712062" w:rsidP="00A123F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экономики, принципы и формы предпринимательства;</w:t>
      </w:r>
    </w:p>
    <w:p w:rsidR="00A123F6" w:rsidRDefault="00712062" w:rsidP="00A123F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A12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bookmarkEnd w:id="0"/>
    <w:p w:rsidR="00712062" w:rsidRPr="00A123F6" w:rsidRDefault="00712062" w:rsidP="00A123F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семейный бюджет;</w:t>
      </w:r>
    </w:p>
    <w:p w:rsidR="00712062" w:rsidRPr="00A123F6" w:rsidRDefault="00712062" w:rsidP="00A123F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определять прожиточный минимум семьи, расходы на учащегося;</w:t>
      </w:r>
    </w:p>
    <w:p w:rsidR="00712062" w:rsidRPr="00A123F6" w:rsidRDefault="00712062" w:rsidP="00A123F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анализировать рекламу потребительских товаров;</w:t>
      </w:r>
    </w:p>
    <w:p w:rsidR="00712062" w:rsidRPr="00A123F6" w:rsidRDefault="00712062" w:rsidP="00A123F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выдвигать деловые идеи;</w:t>
      </w:r>
    </w:p>
    <w:p w:rsidR="00712062" w:rsidRPr="00A123F6" w:rsidRDefault="00712062" w:rsidP="00A123F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самоанализ развития своей личности;</w:t>
      </w:r>
    </w:p>
    <w:p w:rsidR="00712062" w:rsidRPr="00A123F6" w:rsidRDefault="00712062" w:rsidP="00A123F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соотносить требования профессий к человеку и его личным достижениям;</w:t>
      </w:r>
    </w:p>
    <w:p w:rsidR="00712062" w:rsidRPr="00A123F6" w:rsidRDefault="00712062" w:rsidP="007C3D2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Должны владеть компетенциями:</w:t>
      </w:r>
    </w:p>
    <w:p w:rsidR="00712062" w:rsidRPr="00A123F6" w:rsidRDefault="00712062" w:rsidP="00A123F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информационно-коммуникативной;</w:t>
      </w:r>
    </w:p>
    <w:p w:rsidR="00712062" w:rsidRPr="00A123F6" w:rsidRDefault="00712062" w:rsidP="00A123F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социально-трудовой;</w:t>
      </w:r>
    </w:p>
    <w:p w:rsidR="00712062" w:rsidRPr="00A123F6" w:rsidRDefault="00712062" w:rsidP="00A123F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познавательно-смысловой;</w:t>
      </w:r>
    </w:p>
    <w:p w:rsidR="00712062" w:rsidRPr="00A123F6" w:rsidRDefault="00712062" w:rsidP="00A123F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учебно-познавательной;</w:t>
      </w:r>
    </w:p>
    <w:p w:rsidR="00712062" w:rsidRPr="00A123F6" w:rsidRDefault="00712062" w:rsidP="00A123F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профессионально-трудовым выбором;</w:t>
      </w:r>
    </w:p>
    <w:p w:rsidR="00712062" w:rsidRPr="00A123F6" w:rsidRDefault="00712062" w:rsidP="00A123F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личностным саморазвитием.</w:t>
      </w:r>
    </w:p>
    <w:p w:rsidR="00712062" w:rsidRDefault="00712062" w:rsidP="00B21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062" w:rsidRDefault="00712062" w:rsidP="007120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1DF" w:rsidRPr="00B211DF" w:rsidRDefault="00B211DF" w:rsidP="00B211DF">
      <w:pPr>
        <w:pStyle w:val="a6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211DF">
        <w:rPr>
          <w:b/>
          <w:bCs/>
          <w:color w:val="000000"/>
          <w:sz w:val="28"/>
          <w:szCs w:val="28"/>
        </w:rPr>
        <w:t xml:space="preserve">Содержание программы </w:t>
      </w:r>
    </w:p>
    <w:p w:rsidR="00B211DF" w:rsidRPr="00B211DF" w:rsidRDefault="00B211DF" w:rsidP="00B211D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11DF">
        <w:rPr>
          <w:b/>
          <w:bCs/>
          <w:color w:val="000000"/>
          <w:sz w:val="28"/>
          <w:szCs w:val="28"/>
        </w:rPr>
        <w:t>Раздел «Семейная экономика» </w:t>
      </w:r>
      <w:r>
        <w:rPr>
          <w:b/>
          <w:bCs/>
          <w:color w:val="000000"/>
          <w:sz w:val="28"/>
          <w:szCs w:val="28"/>
        </w:rPr>
        <w:t>(11</w:t>
      </w:r>
      <w:r w:rsidRPr="00B211DF">
        <w:rPr>
          <w:b/>
          <w:bCs/>
          <w:color w:val="000000"/>
          <w:sz w:val="28"/>
          <w:szCs w:val="28"/>
        </w:rPr>
        <w:t xml:space="preserve"> ч)</w:t>
      </w:r>
    </w:p>
    <w:p w:rsidR="00B211DF" w:rsidRPr="00B211DF" w:rsidRDefault="00B211DF" w:rsidP="00B211D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11DF">
        <w:rPr>
          <w:b/>
          <w:bCs/>
          <w:color w:val="000000"/>
          <w:sz w:val="28"/>
          <w:szCs w:val="28"/>
          <w:u w:val="single"/>
        </w:rPr>
        <w:t>Тема 1. Бюджет семьи </w:t>
      </w:r>
      <w:r>
        <w:rPr>
          <w:b/>
          <w:bCs/>
          <w:color w:val="000000"/>
          <w:sz w:val="28"/>
          <w:szCs w:val="28"/>
        </w:rPr>
        <w:t>(11</w:t>
      </w:r>
      <w:r w:rsidRPr="00B211DF">
        <w:rPr>
          <w:b/>
          <w:bCs/>
          <w:color w:val="000000"/>
          <w:sz w:val="28"/>
          <w:szCs w:val="28"/>
        </w:rPr>
        <w:t xml:space="preserve"> ч)</w:t>
      </w:r>
    </w:p>
    <w:p w:rsidR="00B211DF" w:rsidRPr="00B211DF" w:rsidRDefault="00B211DF" w:rsidP="00B211D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11DF">
        <w:rPr>
          <w:iCs/>
          <w:color w:val="000000"/>
          <w:sz w:val="28"/>
          <w:szCs w:val="28"/>
        </w:rPr>
        <w:t>Теоретические сведения</w:t>
      </w:r>
      <w:r w:rsidRPr="00B211DF">
        <w:rPr>
          <w:i/>
          <w:iCs/>
          <w:color w:val="000000"/>
          <w:sz w:val="28"/>
          <w:szCs w:val="28"/>
        </w:rPr>
        <w:t>.</w:t>
      </w:r>
      <w:r w:rsidRPr="00B211DF">
        <w:rPr>
          <w:color w:val="000000"/>
          <w:sz w:val="28"/>
          <w:szCs w:val="28"/>
        </w:rPr>
        <w:t> 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B211DF" w:rsidRPr="00B211DF" w:rsidRDefault="00B211DF" w:rsidP="00B211D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11DF">
        <w:rPr>
          <w:color w:val="000000"/>
          <w:sz w:val="28"/>
          <w:szCs w:val="28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B211DF" w:rsidRPr="00B211DF" w:rsidRDefault="00B211DF" w:rsidP="00B211D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11DF">
        <w:rPr>
          <w:color w:val="000000"/>
          <w:sz w:val="28"/>
          <w:szCs w:val="28"/>
        </w:rPr>
        <w:lastRenderedPageBreak/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B211DF" w:rsidRPr="00B211DF" w:rsidRDefault="00B211DF" w:rsidP="00B211D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11DF">
        <w:rPr>
          <w:color w:val="000000"/>
          <w:sz w:val="28"/>
          <w:szCs w:val="28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B211DF" w:rsidRPr="00E55C14" w:rsidRDefault="00B211DF" w:rsidP="00B211D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C14">
        <w:rPr>
          <w:iCs/>
          <w:color w:val="000000"/>
          <w:sz w:val="28"/>
          <w:szCs w:val="28"/>
        </w:rPr>
        <w:t>Практические работы.</w:t>
      </w:r>
    </w:p>
    <w:p w:rsidR="00B211DF" w:rsidRPr="00B211DF" w:rsidRDefault="00B211DF" w:rsidP="00B211DF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B211DF">
        <w:rPr>
          <w:color w:val="000000"/>
          <w:sz w:val="28"/>
          <w:szCs w:val="28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целях минимизации расходов в бюджете семьи.</w:t>
      </w:r>
    </w:p>
    <w:p w:rsidR="00B211DF" w:rsidRPr="00B211DF" w:rsidRDefault="00B211DF" w:rsidP="00B211DF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B211DF">
        <w:rPr>
          <w:color w:val="000000"/>
          <w:sz w:val="28"/>
          <w:szCs w:val="28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B211DF" w:rsidRPr="00B211DF" w:rsidRDefault="00B211DF" w:rsidP="00B211DF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B211DF">
        <w:rPr>
          <w:color w:val="000000"/>
          <w:sz w:val="28"/>
          <w:szCs w:val="28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</w:t>
      </w:r>
    </w:p>
    <w:p w:rsidR="00E55C14" w:rsidRPr="00E55C14" w:rsidRDefault="00E55C14" w:rsidP="00E55C14">
      <w:pPr>
        <w:pStyle w:val="a7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55C14">
        <w:rPr>
          <w:rFonts w:ascii="Times New Roman" w:hAnsi="Times New Roman"/>
          <w:b/>
          <w:color w:val="000000"/>
          <w:sz w:val="28"/>
          <w:szCs w:val="28"/>
        </w:rPr>
        <w:t>Раздел «Технологии художественной обработки материалов»</w:t>
      </w:r>
      <w:r>
        <w:rPr>
          <w:rFonts w:ascii="Times New Roman" w:hAnsi="Times New Roman"/>
          <w:b/>
          <w:color w:val="000000"/>
          <w:sz w:val="28"/>
          <w:szCs w:val="28"/>
        </w:rPr>
        <w:t>16 ч</w:t>
      </w:r>
    </w:p>
    <w:p w:rsidR="00E55C14" w:rsidRPr="00E55C14" w:rsidRDefault="00E55C14" w:rsidP="00E55C14">
      <w:pPr>
        <w:pStyle w:val="a7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55C14" w:rsidRPr="00E55C14" w:rsidRDefault="00E55C14" w:rsidP="00E55C14">
      <w:pPr>
        <w:pStyle w:val="a7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55C14">
        <w:rPr>
          <w:rFonts w:ascii="Times New Roman" w:hAnsi="Times New Roman"/>
          <w:b/>
          <w:color w:val="000000"/>
          <w:sz w:val="28"/>
          <w:szCs w:val="28"/>
        </w:rPr>
        <w:t xml:space="preserve">Тема 1. Художественные ремесла </w:t>
      </w:r>
    </w:p>
    <w:p w:rsidR="00E55C14" w:rsidRPr="00E55C14" w:rsidRDefault="00E55C14" w:rsidP="00E55C14">
      <w:pPr>
        <w:pStyle w:val="a7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55C14" w:rsidRPr="00E55C14" w:rsidRDefault="00E55C14" w:rsidP="00E55C14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55C14">
        <w:rPr>
          <w:rFonts w:ascii="Times New Roman" w:hAnsi="Times New Roman"/>
          <w:sz w:val="28"/>
          <w:szCs w:val="28"/>
        </w:rPr>
        <w:t>Теоретические сведения.</w:t>
      </w:r>
      <w:r w:rsidRPr="00E55C14">
        <w:rPr>
          <w:rFonts w:ascii="Times New Roman" w:hAnsi="Times New Roman"/>
          <w:color w:val="000000"/>
          <w:sz w:val="28"/>
          <w:szCs w:val="28"/>
        </w:rPr>
        <w:t xml:space="preserve"> Приемы безопасной работы. Основные приемы художественной вышивки гладью: китайская, владимирский шов, белым по белому, золотое шитье. Подготовка к вышивке. Подбор материалов и приспособлений (пяльцы, мулине, калька). Техники вышивания «атласной гладью», «штриховой гладью». Виды швов и стежков. Технологии швов «узелки» и «рококо». Материалы, инструменты и приспособления, необходимые для выполнения швов.  Приемы объемности вышивки «узелками». Техника выполнения двусторонней глади и ее </w:t>
      </w:r>
      <w:r w:rsidRPr="00E55C14">
        <w:rPr>
          <w:rFonts w:ascii="Times New Roman" w:hAnsi="Times New Roman"/>
          <w:bCs/>
          <w:color w:val="000000"/>
          <w:sz w:val="28"/>
          <w:szCs w:val="28"/>
        </w:rPr>
        <w:t>разновидностей: прямой и косой глади</w:t>
      </w:r>
      <w:r w:rsidRPr="00E55C14">
        <w:rPr>
          <w:rFonts w:ascii="Times New Roman" w:hAnsi="Times New Roman"/>
          <w:color w:val="000000"/>
          <w:sz w:val="28"/>
          <w:szCs w:val="28"/>
        </w:rPr>
        <w:t xml:space="preserve">. Техника выполнения художественной глади. Особенности вышивание натюрморта. Вышивание пейзажа. Эффект светотени. Редкая гладь. </w:t>
      </w:r>
      <w:r w:rsidRPr="00E55C14">
        <w:rPr>
          <w:rFonts w:ascii="Times New Roman" w:hAnsi="Times New Roman"/>
          <w:bCs/>
          <w:color w:val="000000"/>
          <w:sz w:val="28"/>
          <w:szCs w:val="28"/>
        </w:rPr>
        <w:t>Различия в выполнении листьев и отличия в вышивке предметов переднего и дальнего плана.</w:t>
      </w:r>
      <w:r w:rsidRPr="00E55C14">
        <w:rPr>
          <w:rFonts w:ascii="Times New Roman" w:hAnsi="Times New Roman"/>
          <w:color w:val="000000"/>
          <w:sz w:val="28"/>
          <w:szCs w:val="28"/>
        </w:rPr>
        <w:t xml:space="preserve"> Технология создания вышивки с помощью компьютера.</w:t>
      </w:r>
    </w:p>
    <w:p w:rsidR="00E55C14" w:rsidRPr="00E55C14" w:rsidRDefault="00E55C14" w:rsidP="00E55C14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55C14">
        <w:rPr>
          <w:rFonts w:ascii="Times New Roman" w:hAnsi="Times New Roman"/>
          <w:sz w:val="28"/>
          <w:szCs w:val="28"/>
        </w:rPr>
        <w:t>Темы лабораторно-практических работ:</w:t>
      </w:r>
      <w:r w:rsidRPr="00E55C14">
        <w:rPr>
          <w:rFonts w:ascii="Times New Roman" w:hAnsi="Times New Roman"/>
          <w:color w:val="000000"/>
          <w:sz w:val="28"/>
          <w:szCs w:val="28"/>
        </w:rPr>
        <w:t xml:space="preserve"> Взаимосвязь формы и содержания. Вышивка атласной и штриховой гладью. Вышивка швами «узелки» и «рококо». Вышивка в технике двусторонней глади. Вышивка в технике художественной глади.</w:t>
      </w:r>
    </w:p>
    <w:p w:rsidR="00E55C14" w:rsidRPr="00E55C14" w:rsidRDefault="00E55C14" w:rsidP="00E55C14">
      <w:pPr>
        <w:pStyle w:val="a7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B211DF" w:rsidRDefault="00B211DF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211DF" w:rsidRPr="00B211DF" w:rsidRDefault="00B211DF" w:rsidP="00B211DF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11DF">
        <w:rPr>
          <w:b/>
          <w:bCs/>
          <w:color w:val="000000"/>
          <w:sz w:val="28"/>
          <w:szCs w:val="28"/>
        </w:rPr>
        <w:t xml:space="preserve">Раздел «Технологии творческой </w:t>
      </w:r>
      <w:r>
        <w:rPr>
          <w:b/>
          <w:bCs/>
          <w:color w:val="000000"/>
          <w:sz w:val="28"/>
          <w:szCs w:val="28"/>
        </w:rPr>
        <w:t>и опытнической деятельности» (7</w:t>
      </w:r>
      <w:r w:rsidRPr="00B211DF">
        <w:rPr>
          <w:b/>
          <w:bCs/>
          <w:color w:val="000000"/>
          <w:sz w:val="28"/>
          <w:szCs w:val="28"/>
        </w:rPr>
        <w:t>ч)</w:t>
      </w:r>
    </w:p>
    <w:p w:rsidR="00B211DF" w:rsidRPr="00B211DF" w:rsidRDefault="00B211DF" w:rsidP="00B211DF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11DF">
        <w:rPr>
          <w:b/>
          <w:bCs/>
          <w:color w:val="000000"/>
          <w:sz w:val="28"/>
          <w:szCs w:val="28"/>
          <w:u w:val="single"/>
        </w:rPr>
        <w:t>Тема 1. Исследовательская и созидательная деятельность </w:t>
      </w:r>
      <w:r>
        <w:rPr>
          <w:b/>
          <w:bCs/>
          <w:color w:val="000000"/>
          <w:sz w:val="28"/>
          <w:szCs w:val="28"/>
        </w:rPr>
        <w:t>(7</w:t>
      </w:r>
      <w:r w:rsidRPr="00B211DF">
        <w:rPr>
          <w:b/>
          <w:bCs/>
          <w:color w:val="000000"/>
          <w:sz w:val="28"/>
          <w:szCs w:val="28"/>
        </w:rPr>
        <w:t xml:space="preserve"> ч)</w:t>
      </w:r>
    </w:p>
    <w:p w:rsidR="00B211DF" w:rsidRPr="00B211DF" w:rsidRDefault="00B211DF" w:rsidP="00B211DF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11DF">
        <w:rPr>
          <w:iCs/>
          <w:color w:val="000000"/>
          <w:sz w:val="28"/>
          <w:szCs w:val="28"/>
        </w:rPr>
        <w:lastRenderedPageBreak/>
        <w:t>Теоретические сведения</w:t>
      </w:r>
      <w:r w:rsidRPr="00B211DF">
        <w:rPr>
          <w:i/>
          <w:iCs/>
          <w:color w:val="000000"/>
          <w:sz w:val="28"/>
          <w:szCs w:val="28"/>
        </w:rPr>
        <w:t>.</w:t>
      </w:r>
      <w:r w:rsidRPr="00B211DF">
        <w:rPr>
          <w:color w:val="000000"/>
          <w:sz w:val="28"/>
          <w:szCs w:val="28"/>
        </w:rPr>
        <w:t> 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B211DF" w:rsidRPr="00B211DF" w:rsidRDefault="00B211DF" w:rsidP="00B211DF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11DF">
        <w:rPr>
          <w:iCs/>
          <w:color w:val="000000"/>
          <w:sz w:val="28"/>
          <w:szCs w:val="28"/>
        </w:rPr>
        <w:t>Практические работы.</w:t>
      </w:r>
    </w:p>
    <w:p w:rsidR="00B211DF" w:rsidRPr="00B211DF" w:rsidRDefault="00B211DF" w:rsidP="00B211DF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11DF">
        <w:rPr>
          <w:color w:val="000000"/>
          <w:sz w:val="28"/>
          <w:szCs w:val="28"/>
        </w:rPr>
        <w:t>Обоснование темы творческого проекта. Поиск и изучение информации по проблеме, формирование базы данных.</w:t>
      </w:r>
    </w:p>
    <w:p w:rsidR="00B211DF" w:rsidRPr="00B211DF" w:rsidRDefault="00B211DF" w:rsidP="00B211DF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11DF">
        <w:rPr>
          <w:color w:val="000000"/>
          <w:sz w:val="28"/>
          <w:szCs w:val="28"/>
        </w:rPr>
        <w:t>Разработка нескольких вариантов решения проблемы, выбор лучшего варианта и подготовка необходимой документации с использованием ПК.</w:t>
      </w:r>
    </w:p>
    <w:p w:rsidR="00B211DF" w:rsidRPr="00B211DF" w:rsidRDefault="00B211DF" w:rsidP="00B211DF">
      <w:pPr>
        <w:pStyle w:val="a6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11DF">
        <w:rPr>
          <w:color w:val="000000"/>
          <w:sz w:val="28"/>
          <w:szCs w:val="28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B211DF" w:rsidRDefault="00B211DF" w:rsidP="00B211DF">
      <w:pPr>
        <w:pStyle w:val="a6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B211DF">
        <w:rPr>
          <w:color w:val="000000"/>
          <w:sz w:val="28"/>
          <w:szCs w:val="28"/>
        </w:rPr>
        <w:t>Варианты творческих проектов: «Семейный бюджет», «Бизнес-план семейного предприятия», «</w:t>
      </w:r>
      <w:r>
        <w:rPr>
          <w:color w:val="000000"/>
          <w:sz w:val="28"/>
          <w:szCs w:val="28"/>
        </w:rPr>
        <w:t>Панно в технике ручной вышивки»</w:t>
      </w:r>
    </w:p>
    <w:p w:rsidR="00E55C14" w:rsidRDefault="00E55C14" w:rsidP="00E55C14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211DF" w:rsidRDefault="00E55C14" w:rsidP="00E55C14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Тематическое планирование</w:t>
      </w:r>
    </w:p>
    <w:p w:rsidR="00B211DF" w:rsidRDefault="00B211DF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069"/>
        <w:gridCol w:w="4674"/>
        <w:gridCol w:w="3181"/>
      </w:tblGrid>
      <w:tr w:rsidR="00E55C14" w:rsidTr="00175846">
        <w:tc>
          <w:tcPr>
            <w:tcW w:w="1275" w:type="dxa"/>
          </w:tcPr>
          <w:p w:rsidR="00E55C14" w:rsidRDefault="00E55C14" w:rsidP="0017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7655" w:type="dxa"/>
          </w:tcPr>
          <w:p w:rsidR="00E55C14" w:rsidRDefault="00E55C14" w:rsidP="0017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4961" w:type="dxa"/>
          </w:tcPr>
          <w:p w:rsidR="00E55C14" w:rsidRDefault="00E55C14" w:rsidP="0017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55C14" w:rsidRPr="008659F1" w:rsidTr="00175846">
        <w:tc>
          <w:tcPr>
            <w:tcW w:w="1275" w:type="dxa"/>
          </w:tcPr>
          <w:p w:rsidR="00E55C14" w:rsidRPr="008659F1" w:rsidRDefault="00E55C14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E55C14" w:rsidRPr="008659F1" w:rsidRDefault="00E55C14" w:rsidP="0017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4961" w:type="dxa"/>
          </w:tcPr>
          <w:p w:rsidR="00E55C14" w:rsidRPr="008659F1" w:rsidRDefault="00E55C14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5C14" w:rsidRPr="008659F1" w:rsidTr="00175846">
        <w:tc>
          <w:tcPr>
            <w:tcW w:w="1275" w:type="dxa"/>
          </w:tcPr>
          <w:p w:rsidR="00E55C14" w:rsidRPr="008659F1" w:rsidRDefault="00E55C14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E55C14" w:rsidRPr="008659F1" w:rsidRDefault="00E55C14" w:rsidP="00E5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Семейная экономика</w:t>
            </w:r>
          </w:p>
        </w:tc>
        <w:tc>
          <w:tcPr>
            <w:tcW w:w="4961" w:type="dxa"/>
          </w:tcPr>
          <w:p w:rsidR="00E55C14" w:rsidRPr="008659F1" w:rsidRDefault="00E55C14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</w:p>
        </w:tc>
      </w:tr>
      <w:tr w:rsidR="00E55C14" w:rsidRPr="008659F1" w:rsidTr="00175846">
        <w:tc>
          <w:tcPr>
            <w:tcW w:w="1275" w:type="dxa"/>
          </w:tcPr>
          <w:p w:rsidR="00E55C14" w:rsidRPr="008659F1" w:rsidRDefault="00E55C14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E55C14" w:rsidRPr="008659F1" w:rsidRDefault="00E55C14" w:rsidP="0017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материалов</w:t>
            </w:r>
          </w:p>
        </w:tc>
        <w:tc>
          <w:tcPr>
            <w:tcW w:w="4961" w:type="dxa"/>
          </w:tcPr>
          <w:p w:rsidR="00E55C14" w:rsidRPr="008659F1" w:rsidRDefault="00E55C14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55C14" w:rsidRPr="008659F1" w:rsidTr="00175846">
        <w:tc>
          <w:tcPr>
            <w:tcW w:w="1275" w:type="dxa"/>
          </w:tcPr>
          <w:p w:rsidR="00E55C14" w:rsidRPr="008659F1" w:rsidRDefault="00E55C14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E55C14" w:rsidRPr="008659F1" w:rsidRDefault="00E55C14" w:rsidP="0017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творческой и опытнической деятельности</w:t>
            </w:r>
          </w:p>
        </w:tc>
        <w:tc>
          <w:tcPr>
            <w:tcW w:w="4961" w:type="dxa"/>
          </w:tcPr>
          <w:p w:rsidR="00E55C14" w:rsidRPr="008659F1" w:rsidRDefault="00E55C14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55C14" w:rsidTr="00175846">
        <w:tc>
          <w:tcPr>
            <w:tcW w:w="1275" w:type="dxa"/>
          </w:tcPr>
          <w:p w:rsidR="00E55C14" w:rsidRDefault="00E55C14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55C14" w:rsidRPr="008659F1" w:rsidRDefault="00E55C14" w:rsidP="0017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961" w:type="dxa"/>
          </w:tcPr>
          <w:p w:rsidR="00E55C14" w:rsidRDefault="00E55C14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B211DF" w:rsidRDefault="00B211DF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211DF" w:rsidRDefault="00B211DF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211DF" w:rsidRDefault="00B211DF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211DF" w:rsidRDefault="00B211DF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211DF" w:rsidRDefault="00B211DF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211DF" w:rsidRDefault="00B211DF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211DF" w:rsidRDefault="00B211DF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211DF" w:rsidRDefault="00B211DF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211DF" w:rsidRDefault="00B211DF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211DF" w:rsidRDefault="00B211DF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211DF" w:rsidRDefault="00B211DF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211DF" w:rsidRDefault="00B211DF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55C14" w:rsidRDefault="00E55C14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55C14" w:rsidRDefault="00E55C14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55C14" w:rsidRDefault="00E55C14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55C14" w:rsidRDefault="00E55C14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55C14" w:rsidRDefault="00E55C14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55C14" w:rsidRDefault="00E55C14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55C14" w:rsidRDefault="00E55C14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55C14" w:rsidRDefault="00E55C14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55C14" w:rsidRDefault="00E55C14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55C14" w:rsidRDefault="00E55C14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55C14" w:rsidRDefault="00E55C14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55C14" w:rsidRDefault="00E55C14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55C14" w:rsidRDefault="00E55C14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55C14" w:rsidRDefault="00E55C14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211DF" w:rsidRDefault="00B211DF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211DF" w:rsidRDefault="00B211DF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211DF" w:rsidRDefault="00B211DF" w:rsidP="00B211DF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211DF" w:rsidRPr="00B211DF" w:rsidRDefault="00B211DF" w:rsidP="00B211D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11DF">
        <w:rPr>
          <w:b/>
          <w:bCs/>
          <w:color w:val="000000"/>
          <w:sz w:val="28"/>
          <w:szCs w:val="28"/>
        </w:rPr>
        <w:t>Раздел «Технологии домашнего хозяйства» (4 ч)</w:t>
      </w:r>
    </w:p>
    <w:p w:rsidR="00B211DF" w:rsidRPr="00B211DF" w:rsidRDefault="00B211DF" w:rsidP="00B211D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11DF">
        <w:rPr>
          <w:b/>
          <w:bCs/>
          <w:color w:val="000000"/>
          <w:sz w:val="28"/>
          <w:szCs w:val="28"/>
          <w:u w:val="single"/>
        </w:rPr>
        <w:t>Тема 1. Экология жилища (2 ч)</w:t>
      </w:r>
    </w:p>
    <w:p w:rsidR="00B211DF" w:rsidRPr="00B211DF" w:rsidRDefault="00B211DF" w:rsidP="00B211D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11DF">
        <w:rPr>
          <w:i/>
          <w:iCs/>
          <w:color w:val="000000"/>
          <w:sz w:val="28"/>
          <w:szCs w:val="28"/>
        </w:rPr>
        <w:t>Теоретические сведения.</w:t>
      </w:r>
      <w:r w:rsidRPr="00B211DF">
        <w:rPr>
          <w:color w:val="000000"/>
          <w:sz w:val="28"/>
          <w:szCs w:val="28"/>
        </w:rPr>
        <w:t> 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B211DF" w:rsidRPr="00B211DF" w:rsidRDefault="00B211DF" w:rsidP="00B211D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11DF">
        <w:rPr>
          <w:i/>
          <w:iCs/>
          <w:color w:val="000000"/>
          <w:sz w:val="28"/>
          <w:szCs w:val="28"/>
        </w:rPr>
        <w:t>Лабораторно-практические и практические работы.</w:t>
      </w:r>
    </w:p>
    <w:p w:rsidR="00B211DF" w:rsidRPr="00B211DF" w:rsidRDefault="00B211DF" w:rsidP="00B211D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11DF">
        <w:rPr>
          <w:color w:val="000000"/>
          <w:sz w:val="28"/>
          <w:szCs w:val="28"/>
        </w:rPr>
        <w:t>Ознакомление с приточно-вытяжной естественной вентиляцией в помещении.</w:t>
      </w:r>
    </w:p>
    <w:p w:rsidR="00B211DF" w:rsidRPr="00B211DF" w:rsidRDefault="00B211DF" w:rsidP="00B211D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11DF">
        <w:rPr>
          <w:color w:val="000000"/>
          <w:sz w:val="28"/>
          <w:szCs w:val="28"/>
        </w:rPr>
        <w:t>Ознакомление с системой фильтрации воды (на лабораторном стенде).</w:t>
      </w:r>
    </w:p>
    <w:p w:rsidR="00B211DF" w:rsidRPr="00B211DF" w:rsidRDefault="00B211DF" w:rsidP="00B211D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11DF">
        <w:rPr>
          <w:color w:val="000000"/>
          <w:sz w:val="28"/>
          <w:szCs w:val="28"/>
        </w:rPr>
        <w:t>Изучение конструкции водопроводных смесителей.</w:t>
      </w:r>
    </w:p>
    <w:p w:rsidR="00B211DF" w:rsidRPr="00B211DF" w:rsidRDefault="00B211DF" w:rsidP="00B211D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11DF">
        <w:rPr>
          <w:b/>
          <w:bCs/>
          <w:color w:val="000000"/>
          <w:sz w:val="28"/>
          <w:szCs w:val="28"/>
          <w:u w:val="single"/>
        </w:rPr>
        <w:t>Тема 7. Водоснабжение и канализация в доме (2 ч)</w:t>
      </w:r>
    </w:p>
    <w:p w:rsidR="00B211DF" w:rsidRPr="00B211DF" w:rsidRDefault="00B211DF" w:rsidP="00B211D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11DF">
        <w:rPr>
          <w:i/>
          <w:iCs/>
          <w:color w:val="000000"/>
          <w:sz w:val="28"/>
          <w:szCs w:val="28"/>
        </w:rPr>
        <w:t>Теоретические сведения.</w:t>
      </w:r>
      <w:r w:rsidRPr="00B211DF">
        <w:rPr>
          <w:color w:val="000000"/>
          <w:sz w:val="28"/>
          <w:szCs w:val="28"/>
        </w:rPr>
        <w:t> Схемы горячего и холодного водоснабжения в многоэтажном доме. Система канализации в доме. Мусоропроводы и мусоросборники.</w:t>
      </w:r>
    </w:p>
    <w:p w:rsidR="00B211DF" w:rsidRPr="00B211DF" w:rsidRDefault="00B211DF" w:rsidP="00B211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11DF">
        <w:rPr>
          <w:color w:val="000000"/>
          <w:sz w:val="28"/>
          <w:szCs w:val="28"/>
        </w:rPr>
        <w:t>Работа счётчика расхода воды. Способы определения расхода и стоимости расхода воды.</w:t>
      </w:r>
    </w:p>
    <w:p w:rsidR="00B211DF" w:rsidRPr="00B211DF" w:rsidRDefault="00B211DF" w:rsidP="00B211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11DF">
        <w:rPr>
          <w:color w:val="000000"/>
          <w:sz w:val="28"/>
          <w:szCs w:val="28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B211DF" w:rsidRPr="00B211DF" w:rsidRDefault="00B211DF" w:rsidP="00B211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11DF">
        <w:rPr>
          <w:i/>
          <w:iCs/>
          <w:color w:val="000000"/>
          <w:sz w:val="28"/>
          <w:szCs w:val="28"/>
        </w:rPr>
        <w:t>Лабораторно-практические и практические работы.</w:t>
      </w:r>
    </w:p>
    <w:p w:rsidR="00B211DF" w:rsidRPr="00B211DF" w:rsidRDefault="00B211DF" w:rsidP="00B211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11DF">
        <w:rPr>
          <w:color w:val="000000"/>
          <w:sz w:val="28"/>
          <w:szCs w:val="28"/>
        </w:rPr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B211DF" w:rsidRPr="00B211DF" w:rsidRDefault="00B211DF" w:rsidP="00B211D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11DF" w:rsidRPr="00B211DF" w:rsidRDefault="00B211DF" w:rsidP="00B211DF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B211DF">
        <w:rPr>
          <w:color w:val="000000"/>
          <w:sz w:val="28"/>
          <w:szCs w:val="28"/>
        </w:rPr>
        <w:t>.</w:t>
      </w:r>
    </w:p>
    <w:p w:rsidR="00B211DF" w:rsidRPr="00B211DF" w:rsidRDefault="00B211DF" w:rsidP="00B211DF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211DF" w:rsidRPr="00B211DF" w:rsidRDefault="00B211DF" w:rsidP="00B211DF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11DF">
        <w:rPr>
          <w:b/>
          <w:bCs/>
          <w:color w:val="000000"/>
          <w:sz w:val="28"/>
          <w:szCs w:val="28"/>
        </w:rPr>
        <w:t>Раздел «Электротехника» (12 ч)</w:t>
      </w:r>
    </w:p>
    <w:p w:rsidR="00B211DF" w:rsidRPr="00B211DF" w:rsidRDefault="00B211DF" w:rsidP="00B211DF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211DF">
        <w:rPr>
          <w:b/>
          <w:bCs/>
          <w:color w:val="000000"/>
          <w:sz w:val="28"/>
          <w:szCs w:val="28"/>
          <w:u w:val="single"/>
        </w:rPr>
        <w:t>Тема 1. Бытовые электроприборы (6 ч)</w:t>
      </w:r>
    </w:p>
    <w:p w:rsidR="00B211DF" w:rsidRPr="00B211DF" w:rsidRDefault="00B211DF" w:rsidP="00B211DF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B211DF">
        <w:rPr>
          <w:i/>
          <w:iCs/>
          <w:color w:val="000000"/>
          <w:sz w:val="28"/>
          <w:szCs w:val="28"/>
        </w:rPr>
        <w:t>Теоретические сведения.</w:t>
      </w:r>
      <w:r w:rsidRPr="00B211DF">
        <w:rPr>
          <w:color w:val="000000"/>
          <w:sz w:val="28"/>
          <w:szCs w:val="28"/>
        </w:rPr>
        <w:t xml:space="preserve"> Применение электрической энергии в промышленности, на транспорте и в </w:t>
      </w:r>
      <w:proofErr w:type="spellStart"/>
      <w:r w:rsidRPr="00B211DF">
        <w:rPr>
          <w:color w:val="000000"/>
          <w:sz w:val="28"/>
          <w:szCs w:val="28"/>
        </w:rPr>
        <w:t>быту.Электронагревательные</w:t>
      </w:r>
      <w:proofErr w:type="spellEnd"/>
      <w:r w:rsidRPr="00B211DF">
        <w:rPr>
          <w:color w:val="000000"/>
          <w:sz w:val="28"/>
          <w:szCs w:val="28"/>
        </w:rPr>
        <w:t xml:space="preserve">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</w:r>
    </w:p>
    <w:p w:rsidR="00B211DF" w:rsidRPr="00B211DF" w:rsidRDefault="00B211DF" w:rsidP="00B211DF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B211DF">
        <w:rPr>
          <w:color w:val="000000"/>
          <w:sz w:val="28"/>
          <w:szCs w:val="28"/>
        </w:rPr>
        <w:lastRenderedPageBreak/>
        <w:t xml:space="preserve">Отопительные электроприборы. Назначение, устройство, правила эксплуатации рефлектора, воздухонагревателя, </w:t>
      </w:r>
      <w:proofErr w:type="gramStart"/>
      <w:r w:rsidRPr="00B211DF">
        <w:rPr>
          <w:color w:val="000000"/>
          <w:sz w:val="28"/>
          <w:szCs w:val="28"/>
        </w:rPr>
        <w:t xml:space="preserve">масля- </w:t>
      </w:r>
      <w:proofErr w:type="spellStart"/>
      <w:r w:rsidRPr="00B211DF">
        <w:rPr>
          <w:color w:val="000000"/>
          <w:sz w:val="28"/>
          <w:szCs w:val="28"/>
        </w:rPr>
        <w:t>ного</w:t>
      </w:r>
      <w:proofErr w:type="spellEnd"/>
      <w:proofErr w:type="gramEnd"/>
      <w:r w:rsidRPr="00B211DF">
        <w:rPr>
          <w:color w:val="000000"/>
          <w:sz w:val="28"/>
          <w:szCs w:val="28"/>
        </w:rPr>
        <w:t xml:space="preserve">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B211DF" w:rsidRPr="00B211DF" w:rsidRDefault="00B211DF" w:rsidP="00B211DF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B211DF">
        <w:rPr>
          <w:color w:val="000000"/>
          <w:sz w:val="28"/>
          <w:szCs w:val="28"/>
        </w:rPr>
        <w:t>Общие сведения о принципе работы, видах и правилах эксплуатации стиральных машин-автоматов, электрических вытяжных устройств.</w:t>
      </w:r>
    </w:p>
    <w:p w:rsidR="00B211DF" w:rsidRPr="00B211DF" w:rsidRDefault="00B211DF" w:rsidP="00B211DF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B211DF">
        <w:rPr>
          <w:color w:val="000000"/>
          <w:sz w:val="28"/>
          <w:szCs w:val="28"/>
        </w:rPr>
        <w:t>Электронные приборы: телевизоры, DVD-плееры, музыкальные центры, компьютеры, часы и др. Сокращение срока их службы и поломка при скачках напряжения. Способы защиты приборов от скачков напряжения.</w:t>
      </w:r>
    </w:p>
    <w:p w:rsidR="00B211DF" w:rsidRPr="00B211DF" w:rsidRDefault="00B211DF" w:rsidP="00B211DF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B211DF">
        <w:rPr>
          <w:i/>
          <w:iCs/>
          <w:color w:val="000000"/>
          <w:sz w:val="28"/>
          <w:szCs w:val="28"/>
        </w:rPr>
        <w:t>Лабораторно-практические и практические работы.</w:t>
      </w:r>
    </w:p>
    <w:p w:rsidR="00B211DF" w:rsidRPr="00B211DF" w:rsidRDefault="00B211DF" w:rsidP="00B211DF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B211DF">
        <w:rPr>
          <w:color w:val="000000"/>
          <w:sz w:val="28"/>
          <w:szCs w:val="28"/>
        </w:rPr>
        <w:t>Оценка допустимой суммарной мощности электроприборов, подключаемых к одной розетке и в квартирной (домовой) сети.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</w:p>
    <w:p w:rsidR="00B211DF" w:rsidRPr="00B211DF" w:rsidRDefault="00B211DF" w:rsidP="00B211DF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B211DF">
        <w:rPr>
          <w:b/>
          <w:bCs/>
          <w:color w:val="000000"/>
          <w:sz w:val="28"/>
          <w:szCs w:val="28"/>
          <w:u w:val="single"/>
        </w:rPr>
        <w:t>Тема 2. Электромонтажные и сборочные технологии (4 ч)</w:t>
      </w:r>
    </w:p>
    <w:p w:rsidR="00B211DF" w:rsidRDefault="00B211DF" w:rsidP="00B211DF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211DF">
        <w:rPr>
          <w:i/>
          <w:iCs/>
          <w:color w:val="000000"/>
          <w:sz w:val="28"/>
          <w:szCs w:val="28"/>
        </w:rPr>
        <w:t>Теоретические сведения</w:t>
      </w:r>
      <w:r w:rsidRPr="00B211DF">
        <w:rPr>
          <w:color w:val="000000"/>
          <w:sz w:val="28"/>
          <w:szCs w:val="28"/>
        </w:rPr>
        <w:t>. Общее понятие об электрическом токе, о силе тока, напря</w:t>
      </w:r>
      <w:r>
        <w:rPr>
          <w:rFonts w:ascii="Arial" w:hAnsi="Arial" w:cs="Arial"/>
          <w:color w:val="000000"/>
          <w:sz w:val="21"/>
          <w:szCs w:val="21"/>
        </w:rPr>
        <w:t>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:rsidR="00B211DF" w:rsidRDefault="00B211DF" w:rsidP="00B211DF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Понятие об электрической цепи и о её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</w:t>
      </w:r>
    </w:p>
    <w:p w:rsidR="00B211DF" w:rsidRDefault="00B211DF" w:rsidP="00B211DF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Правила безопасной работы с электроустановками, при выполнении электромонтажных работ.</w:t>
      </w:r>
    </w:p>
    <w:p w:rsidR="00B211DF" w:rsidRDefault="00B211DF" w:rsidP="00B211DF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Профессии, связанные с выполнением электромонтажных и наладочных работ.</w:t>
      </w:r>
    </w:p>
    <w:p w:rsidR="00B211DF" w:rsidRDefault="00B211DF" w:rsidP="00B211DF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Лабораторно-практические и практические работы.</w:t>
      </w:r>
    </w:p>
    <w:p w:rsidR="00B211DF" w:rsidRDefault="00B211DF" w:rsidP="00B211DF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Чтение простой электрической схемы. Сборка электрической </w:t>
      </w:r>
      <w:r>
        <w:rPr>
          <w:color w:val="000000"/>
          <w:sz w:val="21"/>
          <w:szCs w:val="21"/>
        </w:rPr>
        <w:t>цепи из деталей конструктора с гальваническим источником тока. Исследование работы цепи при различных вариантах её сборки.</w:t>
      </w:r>
    </w:p>
    <w:p w:rsidR="00B211DF" w:rsidRDefault="00B211DF" w:rsidP="00B211DF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Электромонтажные работы: ознакомление с видами электромонтажных инструментов и приёмами их использования; выполнение упражнений по механическому </w:t>
      </w:r>
      <w:proofErr w:type="spellStart"/>
      <w:r>
        <w:rPr>
          <w:color w:val="000000"/>
        </w:rPr>
        <w:t>оконцеванию</w:t>
      </w:r>
      <w:proofErr w:type="spellEnd"/>
      <w:r>
        <w:rPr>
          <w:color w:val="000000"/>
        </w:rPr>
        <w:t>, соединению и ответвлению проводов.</w:t>
      </w:r>
    </w:p>
    <w:p w:rsidR="00B211DF" w:rsidRDefault="00B211DF" w:rsidP="00B211DF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Раздел «Современное производство и профессиональное самоопределение» (8ч)</w:t>
      </w:r>
    </w:p>
    <w:p w:rsidR="00B211DF" w:rsidRDefault="00B211DF" w:rsidP="00B211DF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Тема 1. Сферы производства и разделение труда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(4 ч)</w:t>
      </w:r>
    </w:p>
    <w:p w:rsidR="00B211DF" w:rsidRDefault="00B211DF" w:rsidP="00B211DF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Теоретические сведения.</w:t>
      </w:r>
      <w:r>
        <w:rPr>
          <w:rFonts w:ascii="Arial" w:hAnsi="Arial" w:cs="Arial"/>
          <w:color w:val="000000"/>
          <w:sz w:val="21"/>
          <w:szCs w:val="21"/>
        </w:rPr>
        <w:t> 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B211DF" w:rsidRDefault="00B211DF" w:rsidP="00B211DF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B211DF" w:rsidRDefault="00B211DF" w:rsidP="00B211DF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Понятие о профессии, специальности, квалификации и компетентности работника.</w:t>
      </w:r>
    </w:p>
    <w:p w:rsidR="00B211DF" w:rsidRDefault="00B211DF" w:rsidP="00B211DF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Лабораторно-практические и практические работы.</w:t>
      </w:r>
    </w:p>
    <w:p w:rsidR="00B211DF" w:rsidRDefault="00B211DF" w:rsidP="00B211DF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Ознакомление с деятельностью производственного предприятия.</w:t>
      </w:r>
    </w:p>
    <w:p w:rsidR="00B211DF" w:rsidRDefault="00B211DF" w:rsidP="00B211DF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Анализ структуры предприятия и профессионального разделения труда.</w:t>
      </w:r>
    </w:p>
    <w:p w:rsidR="00B211DF" w:rsidRDefault="00B211DF" w:rsidP="00B211DF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Тема 2. Профессиональное образование и профессиональная карьера</w:t>
      </w:r>
      <w:r>
        <w:rPr>
          <w:rFonts w:ascii="Arial" w:hAnsi="Arial" w:cs="Arial"/>
          <w:b/>
          <w:bCs/>
          <w:color w:val="000000"/>
          <w:sz w:val="21"/>
          <w:szCs w:val="21"/>
        </w:rPr>
        <w:t> (4 ч)</w:t>
      </w:r>
    </w:p>
    <w:p w:rsidR="00B211DF" w:rsidRDefault="00B211DF" w:rsidP="00B211DF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Теоретические сведения.</w:t>
      </w:r>
      <w:r>
        <w:rPr>
          <w:rFonts w:ascii="Arial" w:hAnsi="Arial" w:cs="Arial"/>
          <w:color w:val="000000"/>
          <w:sz w:val="21"/>
          <w:szCs w:val="21"/>
        </w:rPr>
        <w:t> 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B211DF" w:rsidRDefault="00B211DF" w:rsidP="00B211DF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B211DF" w:rsidRDefault="00B211DF" w:rsidP="00B211DF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Источники получения информации о профессиях, путях и об уровнях профессионального образования.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Профессиограмма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психограмма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профессии. Выбор по справочнику профессионального учебного заведения, характеристика условий поступления в него и обучения там.</w:t>
      </w:r>
    </w:p>
    <w:p w:rsidR="00B211DF" w:rsidRDefault="00B211DF" w:rsidP="00B211DF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Возможности построения карьеры в профессиональной деятельности.</w:t>
      </w:r>
    </w:p>
    <w:p w:rsidR="00B211DF" w:rsidRDefault="00B211DF" w:rsidP="00B211DF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Здоровье и выбор профессии.</w:t>
      </w:r>
    </w:p>
    <w:p w:rsidR="00B211DF" w:rsidRDefault="00B211DF" w:rsidP="00B211DF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Лабораторно-практические и практические работы.</w:t>
      </w:r>
    </w:p>
    <w:p w:rsidR="00B211DF" w:rsidRDefault="00B211DF" w:rsidP="00B211DF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Ознакомление по Единому тарифно-квалификационному справочнику с массовыми профессиями. Ознакомление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профессиограммами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массовых для региона профессий. Анализ предложений работодателей на региональном рынке труда.</w:t>
      </w:r>
    </w:p>
    <w:p w:rsidR="00B211DF" w:rsidRDefault="00B211DF" w:rsidP="00B211DF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B211DF" w:rsidRDefault="00B211DF" w:rsidP="00B211DF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11DF" w:rsidRDefault="00B211DF" w:rsidP="00B211DF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11DF" w:rsidRDefault="00B211DF" w:rsidP="00B211DF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11DF" w:rsidRDefault="00B211DF" w:rsidP="00B211DF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2062" w:rsidRPr="00B211DF" w:rsidRDefault="00712062" w:rsidP="00B211D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062" w:rsidRPr="00B211DF" w:rsidRDefault="00712062" w:rsidP="00B211D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062" w:rsidRDefault="00712062" w:rsidP="007120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062" w:rsidRDefault="00712062" w:rsidP="007120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062" w:rsidRDefault="00712062" w:rsidP="007120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062" w:rsidRDefault="00712062" w:rsidP="007120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D2C" w:rsidRDefault="007C3D2C" w:rsidP="007120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D2C" w:rsidRDefault="007C3D2C" w:rsidP="007120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D2C" w:rsidRDefault="007C3D2C" w:rsidP="007120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D2C" w:rsidRDefault="007C3D2C" w:rsidP="007120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712062" w:rsidRPr="00712062" w:rsidRDefault="00712062" w:rsidP="0071206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 Раздел I. Домашняя экономика и основы предпринимательства(10)                                                                                                                       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Семейная экономика(1)</w:t>
      </w:r>
    </w:p>
    <w:p w:rsidR="00712062" w:rsidRPr="00712062" w:rsidRDefault="00712062" w:rsidP="0071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теоретические сведения.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 семейной экономики, функции семьи в обществе, доходы и расходы.</w:t>
      </w:r>
    </w:p>
    <w:p w:rsidR="00712062" w:rsidRPr="00712062" w:rsidRDefault="00712062" w:rsidP="0071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в тетради.</w:t>
      </w:r>
    </w:p>
    <w:p w:rsidR="00712062" w:rsidRPr="00712062" w:rsidRDefault="00712062" w:rsidP="00712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Варианты объектов труда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Рабочая тетрадь, раздаточный дидактический материал.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Предпринимательство в семье(1)                                                                                                                      Основные теоретические сведения.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Нравственные и деловые качества предпринимателя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Индивидуальное предприятие, кооперативная деятельность, акционерное общество. Производство товаров и услуг.                                                         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Практические работы.  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Рассчитать прибыльное семейное дело.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объектов труда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Рабочая тетрадь, учебник.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                 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Потребности семьи(2)                                                                                                  Основные теоретические сведения.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Классификация потребностей. Таблица иерархия человеческих потребностей            по А. </w:t>
      </w:r>
      <w:proofErr w:type="spellStart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Маслоу</w:t>
      </w:r>
      <w:proofErr w:type="spellEnd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Расчёт затрат на приобретение срочных и необходимых вещей учащегося. Определение положительных и отрицательных качеств 2 х –3</w:t>
      </w:r>
      <w:proofErr w:type="gramStart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  приобретённых</w:t>
      </w:r>
      <w:proofErr w:type="gramEnd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вещей.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объектов труда.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Рабочие тетради, учебник.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Информация о товарах(1)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                                                               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теоретические сведения. 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Сертификат качества. Понятие о товарах. Производство товаров. Права потребителя.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Реклама товара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объектов труда.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Учебник, рабочая тетрадь.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            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Торговые символы, этикетки и штрих-код(1)                                                              Основные теоретические сведения.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Маркировка товара, штрих код, этикетка, вкладыш</w:t>
      </w: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Расшифровка штрих кода.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объектов труда.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Учебник. Штрих код с любого товара. Работа в тетради.</w:t>
      </w:r>
      <w:r w:rsidRPr="00712062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           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 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 семьи (2)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теоретические сведения</w:t>
      </w:r>
      <w:r w:rsidRPr="007120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Понятия доходы и расходы. Обязательные платежи. Налоги.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Описание ресурсов семьи, выявить возможности их увеличения.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объектов труда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Рассчитать бюджет семьи на месяц.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Расходы на питание(2)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теоретические сведения.</w:t>
      </w:r>
      <w:r w:rsidRPr="00712062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Правила, которые следует соблюдать при покупке. Планирование расходов на продукты питания. Определить пути снижения затрат на питание.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Составление рационального меню.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объектов труда.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Таблица калорий, учебник, тетрадь.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II Технология ведения приусадебного участка (5).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Хозяйственные </w:t>
      </w:r>
      <w:proofErr w:type="gramStart"/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постройки  и</w:t>
      </w:r>
      <w:proofErr w:type="gramEnd"/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подсобные помещения(1)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теоретические сведения. 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Понятия: участок, план, </w:t>
      </w:r>
      <w:proofErr w:type="gramStart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огород,  погреб</w:t>
      </w:r>
      <w:proofErr w:type="gramEnd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амбар, колодец, хлев и т.д.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Рассчитать площадь для овощных культур для выращивания продукции своей семьи.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объектов труда.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Учебник, тетрадь.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Экономика приусадебного участка(1)                                                                                        Основные теоретические сведения</w:t>
      </w:r>
      <w:r w:rsidRPr="007120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Значение приусадебного участка. Варианты использования приусадебного участка в целях предпринимательства</w:t>
      </w:r>
      <w:r w:rsidRPr="00712062">
        <w:rPr>
          <w:rFonts w:ascii="Times New Roman" w:eastAsia="Times New Roman" w:hAnsi="Times New Roman" w:cs="Times New Roman"/>
          <w:color w:val="000000"/>
          <w:lang w:eastAsia="ru-RU"/>
        </w:rPr>
        <w:t>.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</w:t>
      </w:r>
      <w:r w:rsidRPr="0071206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Расчет примерных затрат и возможной прибыли в соответствии с ценами местного рынка и покупательной способностью населения.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объектов труда.   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Учебник, тетрадь.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Закладка овощей на хранение(1).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теоретические сведения.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Понятия: ферменты, микробы. Способы хранения сельхоз продукции. Овощехранилища, ангары, </w:t>
      </w:r>
      <w:proofErr w:type="gramStart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склады  и</w:t>
      </w:r>
      <w:proofErr w:type="gramEnd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т. д.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 </w:t>
      </w:r>
      <w:proofErr w:type="gramStart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Начертить  предполагаемый</w:t>
      </w:r>
      <w:proofErr w:type="gramEnd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план помещения для хранения продукции.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объектов труда. 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Тетрадь учебник.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Подсчет себестоимости продукции (1).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теоретические сведения.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Прибыль с участка, себестоимость продуктов. </w:t>
      </w:r>
      <w:proofErr w:type="gramStart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Формула  П</w:t>
      </w:r>
      <w:proofErr w:type="gramEnd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=Д –С.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Рассчитать </w:t>
      </w:r>
      <w:proofErr w:type="gramStart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прибыль,  полученную</w:t>
      </w:r>
      <w:proofErr w:type="gramEnd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 реализации выращенного товара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объектов труда. 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Тетрадь учебник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Способы уменьшения потерь продукции при хранении(1).   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теоретические сведения.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Температура хранения, способы переработки овощей. Признаки порчи продуктов.</w:t>
      </w:r>
      <w:r w:rsidRPr="0071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Поддержание микроклимата.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Способы уменьшения потерь продукции при хранении. Профессии, связанные с выращиванием растений.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объектов труда.  </w:t>
      </w:r>
      <w:proofErr w:type="gramStart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Рабочая  тетрадь</w:t>
      </w:r>
      <w:proofErr w:type="gramEnd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учебник.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III.   Проект (10)</w:t>
      </w:r>
      <w:r w:rsidRPr="007120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Выбор и обоснование проекта. Экономический расчёт(1).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теоретические сведения.</w:t>
      </w:r>
      <w:r w:rsidRPr="0071206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Классификация проектов. План написания проекта.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Практические </w:t>
      </w:r>
      <w:proofErr w:type="gramStart"/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 </w:t>
      </w:r>
      <w:r w:rsidRPr="007120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7120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над проектом.       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объектов труда. 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документацией проекта.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                                                                  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технологической документации(2).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теоретические сведения.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Технологическая карта. Технический рисунок.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</w:t>
      </w:r>
      <w:r w:rsidRPr="0071206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над проектом.</w:t>
      </w:r>
      <w:r w:rsidRPr="00712062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объектов труда. 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документацией проекта.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Работа над проектом(5)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теоретические сведения.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 работать с дополнительной литературой.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</w:t>
      </w:r>
      <w:r w:rsidRPr="0071206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над проектом.</w:t>
      </w:r>
      <w:r w:rsidRPr="00712062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объектов труда.  </w:t>
      </w:r>
      <w:proofErr w:type="gramStart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 по</w:t>
      </w:r>
      <w:proofErr w:type="gramEnd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оформлению проекта.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Подведение итогов(1).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теоретические сведения.</w:t>
      </w:r>
      <w:r w:rsidRPr="0071206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Подготовить документацию к защите, провести самооценку результатов. Оценка затрат на изготовление </w:t>
      </w:r>
      <w:proofErr w:type="gramStart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продукта  и</w:t>
      </w:r>
      <w:proofErr w:type="gramEnd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возможности его реализации на рынке товаров и услуг, обдумать перспективы производств.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</w:t>
      </w:r>
      <w:r w:rsidRPr="0071206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Подведение итогов.       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объектов труда.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Окончательная работа над проектом.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Защита проекта (1).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теоретические сведения.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Демонстрация изделия. Умение отвечать на вопросы.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</w:t>
      </w:r>
      <w:r w:rsidRPr="0071206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Доклад.       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объектов труда.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Защита проекта. 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IV.      Технология электротехнических работ (4).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Элементарная </w:t>
      </w:r>
      <w:proofErr w:type="gramStart"/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база  электротехники</w:t>
      </w:r>
      <w:proofErr w:type="gramEnd"/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(1).                                   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теоретические сведения.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Электрические приборы и электрические измерительные приборы. Электрический ток.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Ознакомление с измерительными приборами.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объектов труда.  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Учебник, тетрадь.                                                                           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 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Монтаж электрической цепи.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Правила безопасности при электротехнических работах(1).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теоретические сведения.</w:t>
      </w:r>
      <w:r w:rsidRPr="00712062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Электромонтажные инструменты и материалы, их назначение. Виды соединения проводов. Применение условных графических обозначений элементов электрических цепей.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Практические </w:t>
      </w:r>
      <w:proofErr w:type="gramStart"/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Чтение</w:t>
      </w:r>
      <w:proofErr w:type="gramEnd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составление электрических схем.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объектов труда. 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Учебник, тетрадь.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Бытовые нагревательные приборы и светильники(1).</w:t>
      </w: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теоретические сведения.</w:t>
      </w:r>
      <w:r w:rsidRPr="0071206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Устройство светильника, утюга, электрочайника и других бытовых </w:t>
      </w:r>
      <w:proofErr w:type="gramStart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приборов..</w:t>
      </w:r>
      <w:proofErr w:type="gramEnd"/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</w:t>
      </w:r>
      <w:r w:rsidRPr="0071206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Нарисовать электрическую схему утюга.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Варианты объектов труда. 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Учебник, тетрадь.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Разработка плаката по электробезопасности (1).                                                       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теоретические сведения.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Знание техники безопасности при работе с электроприборами.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</w:t>
      </w:r>
      <w:r w:rsidRPr="0071206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Разработать плакат «Электробезопасности в быту».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объектов труда.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Ватман, учебник, плакаты по электробезопасности.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V.   Культура строительства дома (5</w:t>
      </w:r>
      <w:proofErr w:type="gramStart"/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 .</w:t>
      </w:r>
      <w:proofErr w:type="gramEnd"/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Как строят дом(1)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теоретические сведения.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Закладка дома. </w:t>
      </w:r>
      <w:proofErr w:type="gramStart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Понятия:  фундамент</w:t>
      </w:r>
      <w:proofErr w:type="gramEnd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цоколь, откосы, </w:t>
      </w:r>
      <w:proofErr w:type="spellStart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обналичка</w:t>
      </w:r>
      <w:proofErr w:type="spellEnd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 </w:t>
      </w:r>
      <w:proofErr w:type="spellStart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отмостка</w:t>
      </w:r>
      <w:proofErr w:type="spellEnd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стропила, лаги и т.д.  Архитектурные элементы зданий.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Составление плана строительства дома.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объектов труда.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Тетрадь чертёжные элементы.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Технология установки врезного замка (1)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теоретические сведения.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Последовательность </w:t>
      </w:r>
      <w:proofErr w:type="gramStart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установки  замка</w:t>
      </w:r>
      <w:proofErr w:type="gramEnd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Работа с учебником. Разборка замка.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объектов труда.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Учебник.  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Ремонтные работы.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Материалы для отделки дома и внутренних и отделочных работ(1)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теоретические сведения.</w:t>
      </w:r>
      <w:r w:rsidRPr="0071206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Лакокрасочные  материалы</w:t>
      </w:r>
      <w:proofErr w:type="gramEnd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их свойства. Технология штукатурных и малярных работ.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</w:t>
      </w:r>
      <w:r w:rsidRPr="00712062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proofErr w:type="gramStart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Расчёт  обоев</w:t>
      </w:r>
      <w:proofErr w:type="gramEnd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на определённую квадратуру.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объектов труда.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Учебник. Тетрадь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Ручные инструменты (1).</w:t>
      </w: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теоретические сведения.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Термины эргономика, пиротехника, стойкость инструмента.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</w:t>
      </w:r>
      <w:r w:rsidRPr="0071206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инструментами.</w:t>
      </w:r>
      <w:r w:rsidRPr="00712062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Варианты объектов </w:t>
      </w:r>
      <w:proofErr w:type="gramStart"/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труда 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Учебник</w:t>
      </w:r>
      <w:proofErr w:type="gramEnd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Тетрадь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Техника противопожарной и санитарной безопасности при строительстве дома.                                                                               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Безопасность ручных работ (1).                           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теоретические сведения.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 нормы по противопожарной и санитарной безопасности.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</w:t>
      </w:r>
      <w:r w:rsidRPr="0071206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Составить план</w:t>
      </w:r>
      <w:r w:rsidRPr="00712062">
        <w:rPr>
          <w:rFonts w:ascii="Times New Roman" w:eastAsia="Times New Roman" w:hAnsi="Times New Roman" w:cs="Times New Roman"/>
          <w:color w:val="000000"/>
          <w:lang w:eastAsia="ru-RU"/>
        </w:rPr>
        <w:t>        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расположения </w:t>
      </w:r>
      <w:proofErr w:type="gramStart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дома  и</w:t>
      </w:r>
      <w:proofErr w:type="gramEnd"/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построек  в соответствии с нормами.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Варианты объектов труда.  </w:t>
      </w:r>
      <w:r w:rsidRPr="007120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Учебник. Тетрадь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2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</w:t>
      </w:r>
    </w:p>
    <w:p w:rsidR="00712062" w:rsidRPr="00712062" w:rsidRDefault="00712062" w:rsidP="0071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 </w:t>
      </w:r>
      <w:r w:rsidRPr="007120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</w:t>
      </w:r>
      <w:r w:rsidRPr="00712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тематический план 8 класс – 34 часа</w:t>
      </w:r>
    </w:p>
    <w:tbl>
      <w:tblPr>
        <w:tblW w:w="11889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753"/>
        <w:gridCol w:w="1577"/>
      </w:tblGrid>
      <w:tr w:rsidR="00712062" w:rsidRPr="00712062" w:rsidTr="00712062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292fa564849bb05ea961eb027a54c5a644f69493"/>
            <w:bookmarkStart w:id="2" w:name="0"/>
            <w:bookmarkEnd w:id="1"/>
            <w:bookmarkEnd w:id="2"/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Разделы темы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часов.</w:t>
            </w:r>
          </w:p>
        </w:tc>
      </w:tr>
      <w:tr w:rsidR="00712062" w:rsidRPr="00712062" w:rsidTr="00712062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Раздел I. Домашняя экономика и основы предпринимательства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  <w:lang w:eastAsia="ru-RU"/>
              </w:rPr>
              <w:t>10 часов</w:t>
            </w:r>
          </w:p>
        </w:tc>
      </w:tr>
      <w:tr w:rsidR="00712062" w:rsidRPr="00712062" w:rsidTr="00712062">
        <w:trPr>
          <w:trHeight w:val="28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Семейная экономика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712062" w:rsidRPr="00712062" w:rsidTr="00712062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Предпринимательство в семье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712062" w:rsidRPr="00712062" w:rsidTr="00712062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Потребности семьи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712062" w:rsidRPr="00712062" w:rsidTr="00712062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Информация о товарах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712062" w:rsidRPr="00712062" w:rsidTr="00712062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Торговые символы, этикетки и штрих-код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712062" w:rsidRPr="00712062" w:rsidTr="00712062">
        <w:trPr>
          <w:trHeight w:val="32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 семьи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712062" w:rsidRPr="00712062" w:rsidTr="00712062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питание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712062" w:rsidRPr="00712062" w:rsidTr="00712062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II. </w:t>
            </w:r>
            <w:r w:rsidRPr="0071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Технология ведения приусадебного участка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  <w:lang w:eastAsia="ru-RU"/>
              </w:rPr>
              <w:t>5 часов</w:t>
            </w:r>
          </w:p>
        </w:tc>
      </w:tr>
      <w:tr w:rsidR="00712062" w:rsidRPr="00712062" w:rsidTr="00712062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Хозяйственные </w:t>
            </w:r>
            <w:proofErr w:type="gramStart"/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постройки  и</w:t>
            </w:r>
            <w:proofErr w:type="gramEnd"/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подсобные помещения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712062" w:rsidRPr="00712062" w:rsidTr="00712062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Экономика приусадебного участка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712062" w:rsidRPr="00712062" w:rsidTr="00712062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Закладка овощей на хранение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712062" w:rsidRPr="00712062" w:rsidTr="00712062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Подсчет себестоимости продукции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712062" w:rsidRPr="00712062" w:rsidTr="00712062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Способы уменьшения потерь продукции при хранении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712062" w:rsidRPr="00712062" w:rsidTr="00712062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Раздел </w:t>
            </w: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III</w:t>
            </w:r>
            <w:r w:rsidRPr="0071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. Проект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  <w:t>10 часов</w:t>
            </w:r>
          </w:p>
        </w:tc>
      </w:tr>
      <w:tr w:rsidR="00712062" w:rsidRPr="00712062" w:rsidTr="00712062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Выбор и обоснование проекта. Экономический расчёт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712062" w:rsidRPr="00712062" w:rsidTr="00712062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Составление технологической документации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712062" w:rsidRPr="00712062" w:rsidTr="00712062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</w:tr>
      <w:tr w:rsidR="00712062" w:rsidRPr="00712062" w:rsidTr="00712062"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712062" w:rsidRPr="00712062" w:rsidTr="00712062">
        <w:trPr>
          <w:trHeight w:val="28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712062" w:rsidRPr="00712062" w:rsidTr="00712062">
        <w:trPr>
          <w:trHeight w:val="26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IV</w:t>
            </w: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Раздел IV. Технология электротехнических работ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  <w:lang w:eastAsia="ru-RU"/>
              </w:rPr>
              <w:t>4 часа</w:t>
            </w:r>
          </w:p>
        </w:tc>
      </w:tr>
      <w:tr w:rsidR="00712062" w:rsidRPr="00712062" w:rsidTr="00712062">
        <w:trPr>
          <w:trHeight w:val="30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 Элементарная </w:t>
            </w:r>
            <w:proofErr w:type="gramStart"/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база  электротехники</w:t>
            </w:r>
            <w:proofErr w:type="gramEnd"/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712062" w:rsidRPr="00712062" w:rsidTr="00712062">
        <w:trPr>
          <w:trHeight w:val="20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Монтаж электрической цепи.  Правила безопасности при электротехнических работах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712062" w:rsidRPr="00712062" w:rsidTr="00712062">
        <w:trPr>
          <w:trHeight w:val="20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Бытовые нагревательные приборы и светильники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712062" w:rsidRPr="00712062" w:rsidTr="00712062">
        <w:trPr>
          <w:trHeight w:val="26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Разработка плаката по электробезопасности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712062" w:rsidRPr="00712062" w:rsidTr="00712062">
        <w:trPr>
          <w:trHeight w:val="16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V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Раздел  V.</w:t>
            </w:r>
            <w:proofErr w:type="gramEnd"/>
            <w:r w:rsidRPr="0071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Культура строительства дома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  <w:lang w:eastAsia="ru-RU"/>
              </w:rPr>
              <w:t>5 часов</w:t>
            </w:r>
          </w:p>
        </w:tc>
      </w:tr>
      <w:tr w:rsidR="00712062" w:rsidRPr="00712062" w:rsidTr="00712062">
        <w:trPr>
          <w:trHeight w:val="16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 строят дом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712062" w:rsidRPr="00712062" w:rsidTr="00712062">
        <w:trPr>
          <w:trHeight w:val="24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Технология установки врезного замка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712062" w:rsidRPr="00712062" w:rsidTr="00712062">
        <w:trPr>
          <w:trHeight w:val="22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Ремонтные работы. Материалы для отделки дома и внутренних и отделочных работ                                               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712062" w:rsidRPr="00712062" w:rsidTr="00712062">
        <w:trPr>
          <w:trHeight w:val="16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0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Ручные инструменты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2062" w:rsidRPr="00712062" w:rsidRDefault="00712062" w:rsidP="0071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28CB" w:rsidRDefault="005828CB"/>
    <w:sectPr w:rsidR="0058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BEC"/>
    <w:multiLevelType w:val="hybridMultilevel"/>
    <w:tmpl w:val="550AEF9E"/>
    <w:lvl w:ilvl="0" w:tplc="EA64C3B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67975BA"/>
    <w:multiLevelType w:val="multilevel"/>
    <w:tmpl w:val="5706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62B85"/>
    <w:multiLevelType w:val="hybridMultilevel"/>
    <w:tmpl w:val="92C074B2"/>
    <w:lvl w:ilvl="0" w:tplc="EA64C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6911"/>
    <w:multiLevelType w:val="hybridMultilevel"/>
    <w:tmpl w:val="6B8A275C"/>
    <w:lvl w:ilvl="0" w:tplc="EA64C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E097E"/>
    <w:multiLevelType w:val="hybridMultilevel"/>
    <w:tmpl w:val="926246A8"/>
    <w:lvl w:ilvl="0" w:tplc="EA64C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B42EF"/>
    <w:multiLevelType w:val="multilevel"/>
    <w:tmpl w:val="0608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12076"/>
    <w:multiLevelType w:val="multilevel"/>
    <w:tmpl w:val="1D9AF2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981CEA"/>
    <w:multiLevelType w:val="hybridMultilevel"/>
    <w:tmpl w:val="DA4AFDF2"/>
    <w:lvl w:ilvl="0" w:tplc="EA64C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30775"/>
    <w:multiLevelType w:val="multilevel"/>
    <w:tmpl w:val="8C843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791D73"/>
    <w:multiLevelType w:val="multilevel"/>
    <w:tmpl w:val="09207B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FA4394"/>
    <w:multiLevelType w:val="multilevel"/>
    <w:tmpl w:val="791E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914859"/>
    <w:multiLevelType w:val="multilevel"/>
    <w:tmpl w:val="AA6A3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377DEF"/>
    <w:multiLevelType w:val="multilevel"/>
    <w:tmpl w:val="2DAA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D3F08"/>
    <w:multiLevelType w:val="multilevel"/>
    <w:tmpl w:val="CF58FF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B81040"/>
    <w:multiLevelType w:val="hybridMultilevel"/>
    <w:tmpl w:val="1CBCE3AA"/>
    <w:lvl w:ilvl="0" w:tplc="EA64C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627A0"/>
    <w:multiLevelType w:val="multilevel"/>
    <w:tmpl w:val="C48A93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422C94"/>
    <w:multiLevelType w:val="multilevel"/>
    <w:tmpl w:val="D712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5"/>
  </w:num>
  <w:num w:numId="6">
    <w:abstractNumId w:val="10"/>
  </w:num>
  <w:num w:numId="7">
    <w:abstractNumId w:val="1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  <w:num w:numId="14">
    <w:abstractNumId w:val="13"/>
  </w:num>
  <w:num w:numId="15">
    <w:abstractNumId w:val="14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39"/>
    <w:rsid w:val="00567539"/>
    <w:rsid w:val="005828CB"/>
    <w:rsid w:val="00712062"/>
    <w:rsid w:val="007C3D2C"/>
    <w:rsid w:val="00A123F6"/>
    <w:rsid w:val="00B211DF"/>
    <w:rsid w:val="00E5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A9DF8-A9D0-4BEC-961D-68479AB7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2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2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E55C14"/>
    <w:pPr>
      <w:spacing w:after="0" w:line="240" w:lineRule="auto"/>
    </w:pPr>
    <w:rPr>
      <w:rFonts w:ascii="Cambria" w:eastAsia="Cambria" w:hAnsi="Cambria" w:cs="Times New Roman"/>
    </w:rPr>
  </w:style>
  <w:style w:type="character" w:customStyle="1" w:styleId="a8">
    <w:name w:val="Без интервала Знак"/>
    <w:basedOn w:val="a0"/>
    <w:link w:val="a7"/>
    <w:uiPriority w:val="1"/>
    <w:rsid w:val="00E55C14"/>
    <w:rPr>
      <w:rFonts w:ascii="Cambria" w:eastAsia="Cambria" w:hAnsi="Cambria" w:cs="Times New Roman"/>
    </w:rPr>
  </w:style>
  <w:style w:type="table" w:styleId="a9">
    <w:name w:val="Table Grid"/>
    <w:basedOn w:val="a1"/>
    <w:uiPriority w:val="39"/>
    <w:rsid w:val="00E5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1369D-2060-446E-B5BB-D962502F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4113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cp:lastPrinted>2017-10-16T21:08:00Z</cp:lastPrinted>
  <dcterms:created xsi:type="dcterms:W3CDTF">2017-10-16T21:09:00Z</dcterms:created>
  <dcterms:modified xsi:type="dcterms:W3CDTF">2017-10-16T21:09:00Z</dcterms:modified>
</cp:coreProperties>
</file>